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A3" w:rsidRPr="00257FA3" w:rsidRDefault="00617BB2" w:rsidP="00257FA3"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257FA3" w:rsidRDefault="00257FA3" w:rsidP="00257FA3"/>
    <w:p w:rsidR="00257FA3" w:rsidRPr="00257FA3" w:rsidRDefault="00257FA3" w:rsidP="00257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FA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57FA3" w:rsidRPr="00257FA3" w:rsidRDefault="00257FA3" w:rsidP="00257FA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FA3">
        <w:rPr>
          <w:rFonts w:ascii="Times New Roman" w:eastAsia="Times New Roman" w:hAnsi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257FA3" w:rsidRPr="00257FA3" w:rsidRDefault="00257FA3" w:rsidP="00257FA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FA3">
        <w:rPr>
          <w:rFonts w:ascii="Times New Roman" w:eastAsia="Times New Roman" w:hAnsi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257FA3" w:rsidRPr="00257FA3" w:rsidRDefault="00257FA3" w:rsidP="00257FA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FA3"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257FA3" w:rsidRPr="00257FA3" w:rsidRDefault="00257FA3" w:rsidP="00257FA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7FA3" w:rsidRPr="00257FA3" w:rsidRDefault="00257FA3" w:rsidP="00257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257FA3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257FA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С П О Р Я Ж Е Н И Е</w:t>
      </w:r>
    </w:p>
    <w:p w:rsidR="00257FA3" w:rsidRPr="00257FA3" w:rsidRDefault="00257FA3" w:rsidP="00257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7FA3" w:rsidRPr="00257FA3" w:rsidRDefault="00257FA3" w:rsidP="00257FA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FA3" w:rsidRPr="00257FA3" w:rsidRDefault="00257FA3" w:rsidP="00257F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FA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1452E">
        <w:rPr>
          <w:rFonts w:ascii="Times New Roman" w:eastAsia="Times New Roman" w:hAnsi="Times New Roman"/>
          <w:sz w:val="24"/>
          <w:szCs w:val="24"/>
          <w:lang w:eastAsia="ru-RU"/>
        </w:rPr>
        <w:t>13.03.2023 года № 12</w:t>
      </w:r>
      <w:r w:rsidRPr="00257F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57FA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</w:p>
    <w:p w:rsidR="00257FA3" w:rsidRPr="00257FA3" w:rsidRDefault="00257FA3" w:rsidP="00257F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7FA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57FA3">
        <w:rPr>
          <w:rFonts w:ascii="Times New Roman" w:eastAsia="Times New Roman" w:hAnsi="Times New Roman"/>
          <w:sz w:val="24"/>
          <w:szCs w:val="24"/>
          <w:lang w:eastAsia="ru-RU"/>
        </w:rPr>
        <w:t xml:space="preserve">. Малые </w:t>
      </w:r>
      <w:proofErr w:type="spellStart"/>
      <w:r w:rsidRPr="00257FA3">
        <w:rPr>
          <w:rFonts w:ascii="Times New Roman" w:eastAsia="Times New Roman" w:hAnsi="Times New Roman"/>
          <w:sz w:val="24"/>
          <w:szCs w:val="24"/>
          <w:lang w:eastAsia="ru-RU"/>
        </w:rPr>
        <w:t>Алабухи</w:t>
      </w:r>
      <w:proofErr w:type="spellEnd"/>
      <w:r w:rsidRPr="00257FA3">
        <w:rPr>
          <w:rFonts w:ascii="Times New Roman" w:eastAsia="Times New Roman" w:hAnsi="Times New Roman"/>
          <w:sz w:val="24"/>
          <w:szCs w:val="24"/>
          <w:lang w:eastAsia="ru-RU"/>
        </w:rPr>
        <w:t xml:space="preserve"> 1-е</w:t>
      </w:r>
    </w:p>
    <w:p w:rsidR="00257FA3" w:rsidRDefault="00257FA3" w:rsidP="0025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FA3" w:rsidRDefault="00257FA3" w:rsidP="0025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FA3" w:rsidRDefault="00257FA3" w:rsidP="0025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FA3" w:rsidRDefault="00257FA3" w:rsidP="0025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представления Прокуратуры Грибановского района</w:t>
      </w:r>
      <w:r w:rsidR="0061452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устранении нарушений законодательства о социальной защите инвалидов»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 ненадлежащее исполнение своих должностных обязанностей, объявить главному специалисту администрации Малоалабухского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Большеменниковой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Ираиде Ивановне  замечание.</w:t>
      </w:r>
    </w:p>
    <w:p w:rsidR="00257FA3" w:rsidRDefault="00257FA3" w:rsidP="0025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FA3" w:rsidRDefault="00257FA3" w:rsidP="0025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FA3" w:rsidRDefault="00257FA3" w:rsidP="0025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FA3" w:rsidRDefault="00257FA3" w:rsidP="00257FA3">
      <w:pPr>
        <w:tabs>
          <w:tab w:val="left" w:pos="1875"/>
        </w:tabs>
      </w:pPr>
    </w:p>
    <w:p w:rsidR="00257FA3" w:rsidRDefault="00257FA3" w:rsidP="00257FA3"/>
    <w:p w:rsidR="00CA5F9A" w:rsidRPr="00257FA3" w:rsidRDefault="00257FA3" w:rsidP="00257FA3">
      <w:pPr>
        <w:tabs>
          <w:tab w:val="left" w:pos="6105"/>
        </w:tabs>
        <w:ind w:firstLine="708"/>
        <w:rPr>
          <w:rFonts w:ascii="Times New Roman" w:hAnsi="Times New Roman"/>
          <w:sz w:val="28"/>
          <w:szCs w:val="28"/>
        </w:rPr>
      </w:pPr>
      <w:r w:rsidRPr="00257FA3">
        <w:rPr>
          <w:rFonts w:ascii="Times New Roman" w:hAnsi="Times New Roman"/>
          <w:sz w:val="28"/>
          <w:szCs w:val="28"/>
        </w:rPr>
        <w:t>Глава сельского поселения</w:t>
      </w:r>
      <w:r w:rsidRPr="00257FA3">
        <w:rPr>
          <w:rFonts w:ascii="Times New Roman" w:hAnsi="Times New Roman"/>
          <w:sz w:val="28"/>
          <w:szCs w:val="28"/>
        </w:rPr>
        <w:tab/>
      </w:r>
      <w:proofErr w:type="spellStart"/>
      <w:r w:rsidRPr="00257FA3">
        <w:rPr>
          <w:rFonts w:ascii="Times New Roman" w:hAnsi="Times New Roman"/>
          <w:sz w:val="28"/>
          <w:szCs w:val="28"/>
        </w:rPr>
        <w:t>Б.В.Никифоров</w:t>
      </w:r>
      <w:proofErr w:type="spellEnd"/>
    </w:p>
    <w:sectPr w:rsidR="00CA5F9A" w:rsidRPr="00257FA3" w:rsidSect="00257F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E9"/>
    <w:rsid w:val="00257FA3"/>
    <w:rsid w:val="0061452E"/>
    <w:rsid w:val="00617BB2"/>
    <w:rsid w:val="00CA5F9A"/>
    <w:rsid w:val="00E4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7</cp:revision>
  <cp:lastPrinted>2023-03-13T12:05:00Z</cp:lastPrinted>
  <dcterms:created xsi:type="dcterms:W3CDTF">2022-05-31T12:25:00Z</dcterms:created>
  <dcterms:modified xsi:type="dcterms:W3CDTF">2023-03-13T12:05:00Z</dcterms:modified>
</cp:coreProperties>
</file>